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886E" w14:textId="77777777" w:rsidR="00DF7A2C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DF6C079" w14:textId="513F3483" w:rsidR="00DF7A2C" w:rsidRPr="00D14986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Додаток 6</w:t>
      </w:r>
    </w:p>
    <w:p w14:paraId="0E42B129" w14:textId="77777777" w:rsidR="00DF7A2C" w:rsidRPr="00D14986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2F932526" w14:textId="77777777" w:rsidR="00DF7A2C" w:rsidRPr="00D14986" w:rsidRDefault="00DF7A2C" w:rsidP="00DF7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3B04DF92" w14:textId="77777777" w:rsidR="00DF7A2C" w:rsidRPr="00D14986" w:rsidRDefault="00DF7A2C" w:rsidP="00DF7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3707BE2B" w14:textId="77777777" w:rsidR="00995D01" w:rsidRDefault="00995D01" w:rsidP="00995D01">
      <w:pPr>
        <w:rPr>
          <w:rFonts w:ascii="Times New Roman" w:hAnsi="Times New Roman" w:cs="Times New Roman"/>
        </w:rPr>
      </w:pPr>
    </w:p>
    <w:p w14:paraId="7288A52F" w14:textId="77777777" w:rsidR="00995D01" w:rsidRDefault="00995D01" w:rsidP="0099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5D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Перелік навчальних програм для 1-4-х класів (НУШ)</w:t>
      </w:r>
    </w:p>
    <w:p w14:paraId="1D8F62DE" w14:textId="77777777" w:rsidR="003F0F99" w:rsidRPr="00995D01" w:rsidRDefault="003F0F99" w:rsidP="0099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5"/>
        <w:gridCol w:w="9104"/>
      </w:tblGrid>
      <w:tr w:rsidR="00995D01" w:rsidRPr="00995D01" w14:paraId="22CC58F8" w14:textId="77777777" w:rsidTr="00A528BA">
        <w:tc>
          <w:tcPr>
            <w:tcW w:w="525" w:type="dxa"/>
          </w:tcPr>
          <w:p w14:paraId="7F35F5D4" w14:textId="77777777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9104" w:type="dxa"/>
          </w:tcPr>
          <w:p w14:paraId="5424CCA9" w14:textId="77777777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Назва навчальної програми</w:t>
            </w:r>
          </w:p>
        </w:tc>
      </w:tr>
      <w:tr w:rsidR="00995D01" w:rsidRPr="00995D01" w14:paraId="1003E82D" w14:textId="77777777" w:rsidTr="00A528BA">
        <w:tc>
          <w:tcPr>
            <w:tcW w:w="525" w:type="dxa"/>
          </w:tcPr>
          <w:p w14:paraId="147DF950" w14:textId="77777777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104" w:type="dxa"/>
          </w:tcPr>
          <w:p w14:paraId="7E6F5459" w14:textId="7DFF7138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Типова освітня програма для 1-2 класів (автор Шиян Р.Б.), (затверджена</w:t>
            </w:r>
            <w:r w:rsidR="007B59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наказом МОН України від 08.10.2019 № 1272)</w:t>
            </w:r>
          </w:p>
        </w:tc>
      </w:tr>
      <w:tr w:rsidR="00995D01" w:rsidRPr="00995D01" w14:paraId="67AC505E" w14:textId="77777777" w:rsidTr="00A528BA">
        <w:tc>
          <w:tcPr>
            <w:tcW w:w="525" w:type="dxa"/>
          </w:tcPr>
          <w:p w14:paraId="00EEB3FC" w14:textId="77777777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104" w:type="dxa"/>
          </w:tcPr>
          <w:p w14:paraId="7A6DF711" w14:textId="6E3B01F4" w:rsidR="00995D01" w:rsidRPr="00995D01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Типова освітня програма для 3-4 класів (автор Шиян Р.Б..), (затверджена</w:t>
            </w:r>
            <w:r w:rsidR="007B59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95D01">
              <w:rPr>
                <w:rFonts w:ascii="Times New Roman" w:eastAsia="Times New Roman" w:hAnsi="Times New Roman" w:cs="Times New Roman"/>
                <w:color w:val="000000"/>
              </w:rPr>
              <w:t>наказом МОН України від 08.10.2019 № 1273)</w:t>
            </w:r>
          </w:p>
        </w:tc>
      </w:tr>
    </w:tbl>
    <w:p w14:paraId="7A63C724" w14:textId="77777777" w:rsidR="00995D01" w:rsidRDefault="00995D01" w:rsidP="00995D01">
      <w:pPr>
        <w:rPr>
          <w:rFonts w:ascii="Times New Roman" w:hAnsi="Times New Roman" w:cs="Times New Roman"/>
        </w:rPr>
      </w:pPr>
    </w:p>
    <w:p w14:paraId="27D7156E" w14:textId="77777777" w:rsidR="00995D01" w:rsidRPr="00995D01" w:rsidRDefault="00995D01" w:rsidP="00995D01">
      <w:pPr>
        <w:tabs>
          <w:tab w:val="left" w:pos="11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37"/>
        <w:gridCol w:w="3508"/>
      </w:tblGrid>
      <w:tr w:rsidR="00995D01" w:rsidRPr="00816EA0" w14:paraId="218C00B2" w14:textId="77777777" w:rsidTr="00A528BA">
        <w:tc>
          <w:tcPr>
            <w:tcW w:w="2689" w:type="dxa"/>
            <w:vMerge w:val="restart"/>
          </w:tcPr>
          <w:p w14:paraId="015DDE3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Освітня галузь</w:t>
            </w:r>
          </w:p>
        </w:tc>
        <w:tc>
          <w:tcPr>
            <w:tcW w:w="6945" w:type="dxa"/>
            <w:gridSpan w:val="2"/>
          </w:tcPr>
          <w:p w14:paraId="0923129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Модельні навчальні програми 5-6-их класів</w:t>
            </w:r>
          </w:p>
        </w:tc>
      </w:tr>
      <w:tr w:rsidR="00995D01" w:rsidRPr="00816EA0" w14:paraId="42B396BA" w14:textId="77777777" w:rsidTr="00A528BA">
        <w:tc>
          <w:tcPr>
            <w:tcW w:w="2689" w:type="dxa"/>
            <w:vMerge/>
          </w:tcPr>
          <w:p w14:paraId="13037E9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081C922F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назва</w:t>
            </w:r>
          </w:p>
        </w:tc>
        <w:tc>
          <w:tcPr>
            <w:tcW w:w="3508" w:type="dxa"/>
          </w:tcPr>
          <w:p w14:paraId="4B20C1B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автор(и)</w:t>
            </w:r>
          </w:p>
        </w:tc>
      </w:tr>
      <w:tr w:rsidR="00995D01" w:rsidRPr="00816EA0" w14:paraId="7BEF4992" w14:textId="77777777" w:rsidTr="00A528BA">
        <w:trPr>
          <w:trHeight w:val="346"/>
        </w:trPr>
        <w:tc>
          <w:tcPr>
            <w:tcW w:w="2689" w:type="dxa"/>
            <w:vMerge w:val="restart"/>
          </w:tcPr>
          <w:p w14:paraId="7EAA439F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(українська мова, українська та зарубіжна літератури)</w:t>
            </w:r>
          </w:p>
        </w:tc>
        <w:tc>
          <w:tcPr>
            <w:tcW w:w="3437" w:type="dxa"/>
          </w:tcPr>
          <w:p w14:paraId="64F113B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Українська мова </w:t>
            </w:r>
          </w:p>
        </w:tc>
        <w:tc>
          <w:tcPr>
            <w:tcW w:w="3508" w:type="dxa"/>
          </w:tcPr>
          <w:p w14:paraId="0F8EFF9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Голуб Н.,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Горошкіна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</w:t>
            </w:r>
          </w:p>
        </w:tc>
      </w:tr>
      <w:tr w:rsidR="00995D01" w:rsidRPr="00816EA0" w14:paraId="4C27E748" w14:textId="77777777" w:rsidTr="00A528BA">
        <w:trPr>
          <w:trHeight w:val="260"/>
        </w:trPr>
        <w:tc>
          <w:tcPr>
            <w:tcW w:w="2689" w:type="dxa"/>
            <w:vMerge/>
          </w:tcPr>
          <w:p w14:paraId="25E6557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1069473E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Українська  література</w:t>
            </w:r>
          </w:p>
        </w:tc>
        <w:tc>
          <w:tcPr>
            <w:tcW w:w="3508" w:type="dxa"/>
          </w:tcPr>
          <w:p w14:paraId="31DED1EB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Чумарна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М., Пастушенко Н.</w:t>
            </w:r>
          </w:p>
        </w:tc>
      </w:tr>
      <w:tr w:rsidR="00995D01" w:rsidRPr="00816EA0" w14:paraId="69C123DE" w14:textId="77777777" w:rsidTr="00A528BA">
        <w:trPr>
          <w:trHeight w:val="330"/>
        </w:trPr>
        <w:tc>
          <w:tcPr>
            <w:tcW w:w="2689" w:type="dxa"/>
            <w:vMerge/>
          </w:tcPr>
          <w:p w14:paraId="31E096D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100870B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Зарубіжна література</w:t>
            </w:r>
          </w:p>
        </w:tc>
        <w:tc>
          <w:tcPr>
            <w:tcW w:w="3508" w:type="dxa"/>
          </w:tcPr>
          <w:p w14:paraId="2ED9849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Ніколенко О.М., Ісаєва О.О., Клименко Ж.В.,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Мацевко-Бекерська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Л.В. та ін.</w:t>
            </w:r>
          </w:p>
        </w:tc>
      </w:tr>
      <w:tr w:rsidR="00995D01" w:rsidRPr="00816EA0" w14:paraId="5D6A8640" w14:textId="77777777" w:rsidTr="00A528BA">
        <w:tc>
          <w:tcPr>
            <w:tcW w:w="2689" w:type="dxa"/>
            <w:vMerge w:val="restart"/>
          </w:tcPr>
          <w:p w14:paraId="3189FBA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(іншомовна освіта)</w:t>
            </w:r>
          </w:p>
        </w:tc>
        <w:tc>
          <w:tcPr>
            <w:tcW w:w="3437" w:type="dxa"/>
          </w:tcPr>
          <w:p w14:paraId="15870C4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Англійська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мова. 5-9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</w:p>
        </w:tc>
        <w:tc>
          <w:tcPr>
            <w:tcW w:w="3508" w:type="dxa"/>
          </w:tcPr>
          <w:p w14:paraId="78EDFF5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Зимомря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І.М.,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Мойсюк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В.А,,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Тріфан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М.С.,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Унгурян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І.К.,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Яковчук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М.В.</w:t>
            </w:r>
          </w:p>
        </w:tc>
      </w:tr>
      <w:tr w:rsidR="00995D01" w:rsidRPr="00816EA0" w14:paraId="781765B8" w14:textId="77777777" w:rsidTr="00A528BA">
        <w:tc>
          <w:tcPr>
            <w:tcW w:w="2689" w:type="dxa"/>
            <w:vMerge/>
          </w:tcPr>
          <w:p w14:paraId="5AAD1BA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3E0A4CF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Польська мова. 5-9 класи </w:t>
            </w:r>
          </w:p>
        </w:tc>
        <w:tc>
          <w:tcPr>
            <w:tcW w:w="3508" w:type="dxa"/>
          </w:tcPr>
          <w:p w14:paraId="2C37E9F7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Л.Біленька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Свистович</w:t>
            </w:r>
            <w:proofErr w:type="spellEnd"/>
          </w:p>
        </w:tc>
      </w:tr>
      <w:tr w:rsidR="00995D01" w:rsidRPr="00816EA0" w14:paraId="62B12AB8" w14:textId="77777777" w:rsidTr="00A528BA">
        <w:tc>
          <w:tcPr>
            <w:tcW w:w="2689" w:type="dxa"/>
            <w:vMerge/>
          </w:tcPr>
          <w:p w14:paraId="34A63E8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68B89BA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Німецька мова. 5-6 клас</w:t>
            </w:r>
          </w:p>
        </w:tc>
        <w:tc>
          <w:tcPr>
            <w:tcW w:w="3508" w:type="dxa"/>
          </w:tcPr>
          <w:p w14:paraId="0D391A43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Сотникова С., Білоус Т.</w:t>
            </w:r>
          </w:p>
        </w:tc>
      </w:tr>
      <w:tr w:rsidR="00995D01" w:rsidRPr="00816EA0" w14:paraId="35203A3C" w14:textId="77777777" w:rsidTr="00A528BA">
        <w:tc>
          <w:tcPr>
            <w:tcW w:w="2689" w:type="dxa"/>
          </w:tcPr>
          <w:p w14:paraId="41C0BF6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Математична</w:t>
            </w:r>
          </w:p>
        </w:tc>
        <w:tc>
          <w:tcPr>
            <w:tcW w:w="3437" w:type="dxa"/>
          </w:tcPr>
          <w:p w14:paraId="1A7B4469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Математика.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 </w:t>
            </w:r>
          </w:p>
        </w:tc>
        <w:tc>
          <w:tcPr>
            <w:tcW w:w="3508" w:type="dxa"/>
          </w:tcPr>
          <w:p w14:paraId="05FC24E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Істер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О.С. </w:t>
            </w:r>
          </w:p>
        </w:tc>
      </w:tr>
      <w:tr w:rsidR="00995D01" w:rsidRPr="00816EA0" w14:paraId="005F7567" w14:textId="77777777" w:rsidTr="00A528BA">
        <w:trPr>
          <w:trHeight w:val="629"/>
        </w:trPr>
        <w:tc>
          <w:tcPr>
            <w:tcW w:w="2689" w:type="dxa"/>
          </w:tcPr>
          <w:p w14:paraId="3066EFDB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Природнича</w:t>
            </w:r>
          </w:p>
        </w:tc>
        <w:tc>
          <w:tcPr>
            <w:tcW w:w="3437" w:type="dxa"/>
          </w:tcPr>
          <w:p w14:paraId="780C792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«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Пізнаємо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природу» </w:t>
            </w: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br/>
              <w:t xml:space="preserve">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(інтегрований курс)</w:t>
            </w:r>
          </w:p>
        </w:tc>
        <w:tc>
          <w:tcPr>
            <w:tcW w:w="3508" w:type="dxa"/>
          </w:tcPr>
          <w:p w14:paraId="1190A9C8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Біда Д.Д.,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Гільберг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Т.Г.,</w:t>
            </w:r>
          </w:p>
          <w:p w14:paraId="75CE249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Колісник Я.І.</w:t>
            </w:r>
          </w:p>
        </w:tc>
      </w:tr>
      <w:tr w:rsidR="00995D01" w:rsidRPr="00816EA0" w14:paraId="196F44BC" w14:textId="77777777" w:rsidTr="00A528BA">
        <w:trPr>
          <w:trHeight w:val="947"/>
        </w:trPr>
        <w:tc>
          <w:tcPr>
            <w:tcW w:w="2689" w:type="dxa"/>
          </w:tcPr>
          <w:p w14:paraId="6927A64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Громадянська та історична освіта</w:t>
            </w:r>
          </w:p>
        </w:tc>
        <w:tc>
          <w:tcPr>
            <w:tcW w:w="3437" w:type="dxa"/>
          </w:tcPr>
          <w:p w14:paraId="312355B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Інтегрований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курс «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Досліджуємо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історію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і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суспільство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» </w:t>
            </w:r>
          </w:p>
        </w:tc>
        <w:tc>
          <w:tcPr>
            <w:tcW w:w="3508" w:type="dxa"/>
          </w:tcPr>
          <w:p w14:paraId="339C9790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Васильків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І.Д.,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Димій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І.С., Шеремет Р.В.</w:t>
            </w:r>
          </w:p>
        </w:tc>
      </w:tr>
      <w:tr w:rsidR="00995D01" w:rsidRPr="00816EA0" w14:paraId="03EC15C5" w14:textId="77777777" w:rsidTr="00A528BA">
        <w:trPr>
          <w:trHeight w:val="1206"/>
        </w:trPr>
        <w:tc>
          <w:tcPr>
            <w:tcW w:w="2689" w:type="dxa"/>
          </w:tcPr>
          <w:p w14:paraId="5CAC9678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Соціальна та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здоров’язбережна</w:t>
            </w:r>
            <w:proofErr w:type="spellEnd"/>
          </w:p>
        </w:tc>
        <w:tc>
          <w:tcPr>
            <w:tcW w:w="3437" w:type="dxa"/>
          </w:tcPr>
          <w:p w14:paraId="64155FF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Здоров'я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безпека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добробут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(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інтегрований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курс).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</w:p>
        </w:tc>
        <w:tc>
          <w:tcPr>
            <w:tcW w:w="3508" w:type="dxa"/>
          </w:tcPr>
          <w:p w14:paraId="230EA567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Шиян О.І., Дяків В.Г.,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Волощенко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О.В., Козак О.П.,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Овчарук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О.В.,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Седоченко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А.Б., Сорока І.З., Страшко С.В.</w:t>
            </w:r>
          </w:p>
        </w:tc>
      </w:tr>
      <w:tr w:rsidR="00995D01" w:rsidRPr="00816EA0" w14:paraId="5CE6B7E1" w14:textId="77777777" w:rsidTr="00A528BA">
        <w:tc>
          <w:tcPr>
            <w:tcW w:w="2689" w:type="dxa"/>
          </w:tcPr>
          <w:p w14:paraId="130BE6A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Технологічна</w:t>
            </w:r>
          </w:p>
        </w:tc>
        <w:tc>
          <w:tcPr>
            <w:tcW w:w="3437" w:type="dxa"/>
          </w:tcPr>
          <w:p w14:paraId="4A9B93F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Технології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.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</w:p>
        </w:tc>
        <w:tc>
          <w:tcPr>
            <w:tcW w:w="3508" w:type="dxa"/>
          </w:tcPr>
          <w:p w14:paraId="4D875C2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Ходзицька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І.Ю,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Горобець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О.В.,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Медвідь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О.Ю.,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Пасічна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Т.С, Приходько Ю.М.</w:t>
            </w:r>
          </w:p>
        </w:tc>
      </w:tr>
      <w:tr w:rsidR="00995D01" w:rsidRPr="00816EA0" w14:paraId="1CFBF064" w14:textId="77777777" w:rsidTr="00A528BA">
        <w:tc>
          <w:tcPr>
            <w:tcW w:w="2689" w:type="dxa"/>
          </w:tcPr>
          <w:p w14:paraId="1A2914A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Інформаційна</w:t>
            </w:r>
          </w:p>
        </w:tc>
        <w:tc>
          <w:tcPr>
            <w:tcW w:w="3437" w:type="dxa"/>
          </w:tcPr>
          <w:p w14:paraId="350ACD79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Інформатика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.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</w:p>
        </w:tc>
        <w:tc>
          <w:tcPr>
            <w:tcW w:w="3508" w:type="dxa"/>
          </w:tcPr>
          <w:p w14:paraId="7A795D4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Пасічник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О.В.,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Чернікова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Л. А</w:t>
            </w:r>
          </w:p>
        </w:tc>
      </w:tr>
      <w:tr w:rsidR="00995D01" w:rsidRPr="00816EA0" w14:paraId="61B79C49" w14:textId="77777777" w:rsidTr="00A528BA">
        <w:tc>
          <w:tcPr>
            <w:tcW w:w="2689" w:type="dxa"/>
          </w:tcPr>
          <w:p w14:paraId="0841FB6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Мистецька</w:t>
            </w:r>
          </w:p>
          <w:p w14:paraId="665583E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79B29360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Інтегрований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курс</w:t>
            </w:r>
          </w:p>
          <w:p w14:paraId="52CCD53E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«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Мистецтво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»</w:t>
            </w:r>
          </w:p>
        </w:tc>
        <w:tc>
          <w:tcPr>
            <w:tcW w:w="3508" w:type="dxa"/>
          </w:tcPr>
          <w:p w14:paraId="171D7FA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Масол Л.М.,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Просіна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О.В.</w:t>
            </w:r>
          </w:p>
        </w:tc>
      </w:tr>
      <w:tr w:rsidR="00995D01" w:rsidRPr="00816EA0" w14:paraId="357ADB37" w14:textId="77777777" w:rsidTr="00A528BA">
        <w:tc>
          <w:tcPr>
            <w:tcW w:w="2689" w:type="dxa"/>
          </w:tcPr>
          <w:p w14:paraId="5BF37C3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Фізична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культура</w:t>
            </w:r>
          </w:p>
        </w:tc>
        <w:tc>
          <w:tcPr>
            <w:tcW w:w="3437" w:type="dxa"/>
          </w:tcPr>
          <w:p w14:paraId="26F0AF0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Фізична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культура. 5-6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класи</w:t>
            </w:r>
            <w:proofErr w:type="spellEnd"/>
          </w:p>
        </w:tc>
        <w:tc>
          <w:tcPr>
            <w:tcW w:w="3508" w:type="dxa"/>
          </w:tcPr>
          <w:p w14:paraId="7A76AA9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Баженков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Є.В.,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Бідний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М.В.,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Ребрина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А.А.,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Данільченко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В.С.</w:t>
            </w:r>
          </w:p>
        </w:tc>
      </w:tr>
    </w:tbl>
    <w:p w14:paraId="453892BD" w14:textId="77777777" w:rsidR="00995D01" w:rsidRPr="00816EA0" w:rsidRDefault="00995D01" w:rsidP="00995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8"/>
        <w:gridCol w:w="4394"/>
      </w:tblGrid>
      <w:tr w:rsidR="00995D01" w:rsidRPr="00816EA0" w14:paraId="55CE975C" w14:textId="77777777" w:rsidTr="00A528B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3A9F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Освітня галузь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B710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Модельні навчальні програми для 7-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8-их</w:t>
            </w: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клас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ів</w:t>
            </w:r>
          </w:p>
        </w:tc>
      </w:tr>
      <w:tr w:rsidR="00995D01" w:rsidRPr="00816EA0" w14:paraId="79AD630E" w14:textId="77777777" w:rsidTr="00A528B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740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27D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назва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983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автор(и)</w:t>
            </w:r>
          </w:p>
        </w:tc>
      </w:tr>
      <w:tr w:rsidR="00995D01" w:rsidRPr="00816EA0" w14:paraId="5012CFEC" w14:textId="77777777" w:rsidTr="00A528BA">
        <w:trPr>
          <w:trHeight w:val="7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E005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(українська мова, українська та зарубіжна літератури)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7441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Українська мова</w:t>
            </w:r>
          </w:p>
          <w:p w14:paraId="38BB9E0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Українська література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5A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Заболотний О.В., Заболотний В.В.,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Лавринчук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В.П.,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Плівачук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К.В., Попова Т.Д.</w:t>
            </w:r>
          </w:p>
        </w:tc>
      </w:tr>
      <w:tr w:rsidR="00995D01" w:rsidRPr="00816EA0" w14:paraId="1EE5599E" w14:textId="77777777" w:rsidTr="00A528BA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52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46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Зарубіжна література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95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Ніколенко О.М., Ісаєва О.О., Клименко Ж.В.,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Мацевко-Бекерська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Л.В. та ін.</w:t>
            </w:r>
          </w:p>
        </w:tc>
      </w:tr>
      <w:tr w:rsidR="00995D01" w:rsidRPr="00816EA0" w14:paraId="7703CC37" w14:textId="77777777" w:rsidTr="00A528B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B71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lastRenderedPageBreak/>
              <w:t>Мовно-літературна (іншомовна освіта)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21F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Англійська мова. 5-9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80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Зимомря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І.М.,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Мойсюк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В.А.,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Тріфан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М.С.,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Унгурян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І.К.,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Яковчук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М.В.</w:t>
            </w:r>
          </w:p>
        </w:tc>
      </w:tr>
      <w:tr w:rsidR="00995D01" w:rsidRPr="00816EA0" w14:paraId="1F677172" w14:textId="77777777" w:rsidTr="00A528B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607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3F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Польська мова. 5-9 класи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AD7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Л.Біленька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Свистович</w:t>
            </w:r>
            <w:proofErr w:type="spellEnd"/>
          </w:p>
        </w:tc>
      </w:tr>
      <w:tr w:rsidR="00995D01" w:rsidRPr="00816EA0" w14:paraId="551B91F5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34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Математична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C20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Математика. 5-9 класи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6B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Істер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О.С. </w:t>
            </w:r>
          </w:p>
        </w:tc>
      </w:tr>
      <w:tr w:rsidR="00995D01" w:rsidRPr="00816EA0" w14:paraId="4AEDC101" w14:textId="77777777" w:rsidTr="00A528BA">
        <w:trPr>
          <w:trHeight w:val="23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B380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33B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FFF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Кремінський Б.Г.</w:t>
            </w:r>
          </w:p>
        </w:tc>
      </w:tr>
      <w:tr w:rsidR="00995D01" w:rsidRPr="00816EA0" w14:paraId="379B3820" w14:textId="77777777" w:rsidTr="00A528BA">
        <w:trPr>
          <w:trHeight w:val="2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154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34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Хімія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64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Григорович О.В.</w:t>
            </w:r>
          </w:p>
        </w:tc>
      </w:tr>
      <w:tr w:rsidR="00995D01" w:rsidRPr="00816EA0" w14:paraId="488AA53A" w14:textId="77777777" w:rsidTr="00A528BA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E53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9CF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Географія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5BB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Запотоцький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С.П., Карпюк Г.І.,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Гладковський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Р.В., Довгань А.І.</w:t>
            </w:r>
          </w:p>
        </w:tc>
      </w:tr>
      <w:tr w:rsidR="00995D01" w:rsidRPr="00816EA0" w14:paraId="36F9D615" w14:textId="77777777" w:rsidTr="00A528BA">
        <w:trPr>
          <w:trHeight w:val="2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A4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7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Біологія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6D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Соболь В.І.</w:t>
            </w:r>
          </w:p>
        </w:tc>
      </w:tr>
      <w:tr w:rsidR="00995D01" w:rsidRPr="00816EA0" w14:paraId="413DEFC1" w14:textId="77777777" w:rsidTr="00A528BA">
        <w:trPr>
          <w:trHeight w:val="5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BDC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Громадянська та історична освіта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F5C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Інтегрований курс </w:t>
            </w:r>
            <w:r w:rsidRPr="00816E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«Історія. Україна і світ»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FA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Васильків І.Д.,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Димій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І.С., Шеремет Р.В.</w:t>
            </w:r>
          </w:p>
        </w:tc>
      </w:tr>
      <w:tr w:rsidR="00995D01" w:rsidRPr="00816EA0" w14:paraId="68048267" w14:textId="77777777" w:rsidTr="00A528BA">
        <w:trPr>
          <w:trHeight w:val="7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A32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Соціальна та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здоров’язбережна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88B9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Здоров'я, безпека та добробут (інтегрований курс).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099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Шиян О.І., Дяків В.Г.,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Волощенко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О.В., Козак О.П.,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Овчарук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О.В.,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Седоченко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А.Б., Сорока І.З., Страшко С.В.</w:t>
            </w:r>
          </w:p>
        </w:tc>
      </w:tr>
      <w:tr w:rsidR="00995D01" w:rsidRPr="00816EA0" w14:paraId="46A5412E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B21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Технологічна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1F1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Технології. 5-9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C43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Ходзицька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І.Ю, Горобець О.В., Медвідь О.Ю., Пасічна Т.С, Приходько Ю.М.</w:t>
            </w:r>
          </w:p>
        </w:tc>
      </w:tr>
      <w:tr w:rsidR="00995D01" w:rsidRPr="00816EA0" w14:paraId="34D13CBF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5B5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Інформаційна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24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Інформатика. 7-9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9E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Пасічник О.В., Козак Л.В., Ворожбит А.В.</w:t>
            </w:r>
          </w:p>
        </w:tc>
      </w:tr>
      <w:tr w:rsidR="00995D01" w:rsidRPr="00816EA0" w14:paraId="219C5B19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1B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Мистецька</w:t>
            </w:r>
          </w:p>
          <w:p w14:paraId="562979D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488E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Інтегрований курс</w:t>
            </w:r>
          </w:p>
          <w:p w14:paraId="1A732C3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«Мистецтво 7-9 класи»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EB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Івасюк О.М., Комаровська О.А., Власова В.Г. та ін.</w:t>
            </w:r>
          </w:p>
        </w:tc>
      </w:tr>
      <w:tr w:rsidR="00995D01" w:rsidRPr="00816EA0" w14:paraId="6CC207A6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3A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01C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Фізична культура. 7-9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D6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Баженков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Є.В.,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Бідний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М.В.,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Ребрина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А.А., </w:t>
            </w:r>
            <w:proofErr w:type="spellStart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Данільченко</w:t>
            </w:r>
            <w:proofErr w:type="spellEnd"/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В.С.</w:t>
            </w:r>
          </w:p>
        </w:tc>
      </w:tr>
    </w:tbl>
    <w:p w14:paraId="6AAC6656" w14:textId="77777777" w:rsidR="00995D01" w:rsidRDefault="00995D01" w:rsidP="00995D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72DED4F8" w14:textId="77777777" w:rsidR="00995D01" w:rsidRDefault="00995D01" w:rsidP="00995D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99D253A" w14:textId="77777777" w:rsidR="00995D01" w:rsidRPr="00F764B8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FD0">
        <w:rPr>
          <w:rFonts w:ascii="Times New Roman" w:hAnsi="Times New Roman" w:cs="Times New Roman"/>
          <w:b/>
          <w:bCs/>
        </w:rPr>
        <w:t>Перелік навчальних програм</w:t>
      </w:r>
      <w:r>
        <w:rPr>
          <w:rFonts w:ascii="Times New Roman" w:hAnsi="Times New Roman" w:cs="Times New Roman"/>
          <w:b/>
          <w:bCs/>
        </w:rPr>
        <w:t xml:space="preserve"> для 9-11-их класів</w:t>
      </w:r>
    </w:p>
    <w:p w14:paraId="4CAA1B14" w14:textId="77777777" w:rsidR="00995D01" w:rsidRDefault="00995D01" w:rsidP="00995D01">
      <w:pPr>
        <w:spacing w:after="0" w:line="240" w:lineRule="auto"/>
        <w:ind w:left="1316"/>
        <w:jc w:val="both"/>
        <w:rPr>
          <w:rFonts w:ascii="Times New Roman" w:hAnsi="Times New Roman" w:cs="Times New Roman"/>
          <w:b/>
          <w:i/>
        </w:rPr>
      </w:pPr>
    </w:p>
    <w:p w14:paraId="34DDB585" w14:textId="77777777" w:rsidR="00995D01" w:rsidRPr="008B4D5F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B4D5F">
        <w:rPr>
          <w:rFonts w:ascii="Times New Roman" w:hAnsi="Times New Roman" w:cs="Times New Roman"/>
          <w:b/>
          <w:i/>
        </w:rPr>
        <w:t>Українська мова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71"/>
      </w:tblGrid>
      <w:tr w:rsidR="00995D01" w:rsidRPr="00311D46" w14:paraId="2A73B06D" w14:textId="77777777" w:rsidTr="00A528BA">
        <w:trPr>
          <w:trHeight w:val="323"/>
        </w:trPr>
        <w:tc>
          <w:tcPr>
            <w:tcW w:w="2268" w:type="dxa"/>
          </w:tcPr>
          <w:p w14:paraId="38896E5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7371" w:type="dxa"/>
          </w:tcPr>
          <w:p w14:paraId="0B5A8381" w14:textId="77777777" w:rsidR="00995D01" w:rsidRPr="00F764B8" w:rsidRDefault="00995D01" w:rsidP="00A52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6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програми</w:t>
            </w:r>
          </w:p>
        </w:tc>
      </w:tr>
      <w:tr w:rsidR="00995D01" w:rsidRPr="00311D46" w14:paraId="5797BE87" w14:textId="77777777" w:rsidTr="00A528BA">
        <w:trPr>
          <w:trHeight w:val="965"/>
        </w:trPr>
        <w:tc>
          <w:tcPr>
            <w:tcW w:w="2268" w:type="dxa"/>
          </w:tcPr>
          <w:p w14:paraId="334400CB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371" w:type="dxa"/>
          </w:tcPr>
          <w:p w14:paraId="52DF3241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МОВА.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 України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7D426B1B" w14:textId="77777777" w:rsidTr="00A528BA">
        <w:trPr>
          <w:trHeight w:val="645"/>
        </w:trPr>
        <w:tc>
          <w:tcPr>
            <w:tcW w:w="2268" w:type="dxa"/>
          </w:tcPr>
          <w:p w14:paraId="737535D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7371" w:type="dxa"/>
          </w:tcPr>
          <w:p w14:paraId="729FF33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  <w:r>
              <w:rPr>
                <w:sz w:val="24"/>
                <w:szCs w:val="24"/>
                <w:lang w:val="uk-UA"/>
              </w:rPr>
              <w:t xml:space="preserve"> (адаптована)</w:t>
            </w:r>
          </w:p>
        </w:tc>
      </w:tr>
    </w:tbl>
    <w:p w14:paraId="7813DAD3" w14:textId="77777777" w:rsidR="00995D01" w:rsidRPr="00311D46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Українська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література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95D01" w:rsidRPr="00311D46" w14:paraId="3B89C8A0" w14:textId="77777777" w:rsidTr="00A528BA">
        <w:trPr>
          <w:trHeight w:val="966"/>
        </w:trPr>
        <w:tc>
          <w:tcPr>
            <w:tcW w:w="851" w:type="dxa"/>
          </w:tcPr>
          <w:p w14:paraId="2CBEBFC6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8" w:type="dxa"/>
          </w:tcPr>
          <w:p w14:paraId="2CCFD0CB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УКРАЇНСЬКА ЛІТЕРАТУРА. 9 класи. Програма для загальноосвітніх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 науки 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6CB6474" w14:textId="77777777" w:rsidTr="00A528BA">
        <w:trPr>
          <w:trHeight w:val="642"/>
        </w:trPr>
        <w:tc>
          <w:tcPr>
            <w:tcW w:w="851" w:type="dxa"/>
          </w:tcPr>
          <w:p w14:paraId="2FE2638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788" w:type="dxa"/>
          </w:tcPr>
          <w:p w14:paraId="1B116E91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Pr="00311D46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література</w:t>
            </w:r>
            <w:r w:rsidRPr="00311D46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№1407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618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802"/>
      </w:tblGrid>
      <w:tr w:rsidR="00995D01" w:rsidRPr="00311D46" w14:paraId="4BBAE92C" w14:textId="77777777" w:rsidTr="00A528BA">
        <w:trPr>
          <w:trHeight w:val="964"/>
        </w:trPr>
        <w:tc>
          <w:tcPr>
            <w:tcW w:w="846" w:type="dxa"/>
          </w:tcPr>
          <w:p w14:paraId="43D97D5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802" w:type="dxa"/>
          </w:tcPr>
          <w:p w14:paraId="09A9A210" w14:textId="77777777" w:rsidR="00995D01" w:rsidRPr="00311D46" w:rsidRDefault="00995D01" w:rsidP="00A528BA">
            <w:pPr>
              <w:pStyle w:val="TableParagraph"/>
              <w:ind w:right="3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ІНОЗЕМНІ МОВИ. 9 класи. Програма для загальноосвітніх навчальних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 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 07.06.2017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1FA580AD" w14:textId="77777777" w:rsidTr="00A528BA">
        <w:trPr>
          <w:trHeight w:val="967"/>
        </w:trPr>
        <w:tc>
          <w:tcPr>
            <w:tcW w:w="846" w:type="dxa"/>
          </w:tcPr>
          <w:p w14:paraId="5C90210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802" w:type="dxa"/>
          </w:tcPr>
          <w:p w14:paraId="204F5CBD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іноземна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мова.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Рівень</w:t>
            </w:r>
            <w:r w:rsidRPr="00311D46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стандарту.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 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2B46214D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Англійська</w:t>
      </w:r>
      <w:r w:rsidRPr="00311D46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мова</w:t>
      </w:r>
    </w:p>
    <w:p w14:paraId="3C784025" w14:textId="77777777" w:rsidR="00995D01" w:rsidRPr="00311D46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Зарубіжна</w:t>
      </w:r>
      <w:r w:rsidRPr="00311D46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література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95D01" w:rsidRPr="00311D46" w14:paraId="7DA10754" w14:textId="77777777" w:rsidTr="00A528BA">
        <w:trPr>
          <w:trHeight w:val="966"/>
        </w:trPr>
        <w:tc>
          <w:tcPr>
            <w:tcW w:w="851" w:type="dxa"/>
          </w:tcPr>
          <w:p w14:paraId="6C41959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8" w:type="dxa"/>
          </w:tcPr>
          <w:p w14:paraId="2B15C7DC" w14:textId="77777777" w:rsidR="00995D01" w:rsidRPr="00311D46" w:rsidRDefault="00995D01" w:rsidP="00A528BA">
            <w:pPr>
              <w:pStyle w:val="TableParagraph"/>
              <w:ind w:right="541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ЗАРУБІЖНА ЛІТЕРАТУРА. 9 класи. Програма для загальноосвітніх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 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804(оновлено) </w:t>
            </w:r>
          </w:p>
        </w:tc>
      </w:tr>
      <w:tr w:rsidR="00995D01" w:rsidRPr="00311D46" w14:paraId="5242896B" w14:textId="77777777" w:rsidTr="00A528BA">
        <w:trPr>
          <w:trHeight w:val="642"/>
        </w:trPr>
        <w:tc>
          <w:tcPr>
            <w:tcW w:w="851" w:type="dxa"/>
          </w:tcPr>
          <w:p w14:paraId="25A31B8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788" w:type="dxa"/>
          </w:tcPr>
          <w:p w14:paraId="7D62CC3F" w14:textId="77777777" w:rsidR="00995D01" w:rsidRPr="00311D46" w:rsidRDefault="00995D01" w:rsidP="00A528BA">
            <w:pPr>
              <w:pStyle w:val="TableParagraph"/>
              <w:tabs>
                <w:tab w:val="left" w:pos="1728"/>
                <w:tab w:val="left" w:pos="3433"/>
                <w:tab w:val="left" w:pos="4593"/>
                <w:tab w:val="left" w:pos="6238"/>
                <w:tab w:val="left" w:pos="8143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Зарубіжна</w:t>
            </w:r>
            <w:r w:rsidRPr="00311D46">
              <w:rPr>
                <w:sz w:val="24"/>
                <w:szCs w:val="24"/>
                <w:lang w:val="uk-UA"/>
              </w:rPr>
              <w:tab/>
              <w:t>література.</w:t>
            </w:r>
            <w:r w:rsidRPr="00311D46">
              <w:rPr>
                <w:sz w:val="24"/>
                <w:szCs w:val="24"/>
                <w:lang w:val="uk-UA"/>
              </w:rPr>
              <w:tab/>
              <w:t>Рівень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стандарту.</w:t>
            </w:r>
            <w:r w:rsidRPr="00311D46">
              <w:rPr>
                <w:sz w:val="24"/>
                <w:szCs w:val="24"/>
                <w:lang w:val="uk-UA"/>
              </w:rPr>
              <w:tab/>
              <w:t>Затверджена наказом Міністерства</w:t>
            </w:r>
            <w:r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 (оновлено)</w:t>
            </w:r>
          </w:p>
        </w:tc>
      </w:tr>
    </w:tbl>
    <w:p w14:paraId="5D9EA383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lastRenderedPageBreak/>
        <w:t>Історія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України.</w:t>
      </w:r>
      <w:r w:rsidRPr="00311D46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Всесвітня</w:t>
      </w:r>
      <w:r w:rsidRPr="00311D46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історія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79D26CD" w14:textId="77777777" w:rsidTr="00A528BA">
        <w:trPr>
          <w:trHeight w:val="967"/>
        </w:trPr>
        <w:tc>
          <w:tcPr>
            <w:tcW w:w="709" w:type="dxa"/>
          </w:tcPr>
          <w:p w14:paraId="29F3CA08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8930" w:type="dxa"/>
          </w:tcPr>
          <w:p w14:paraId="089A6EE6" w14:textId="77777777" w:rsidR="00995D01" w:rsidRPr="00311D46" w:rsidRDefault="00995D01" w:rsidP="00A528BA">
            <w:pPr>
              <w:pStyle w:val="TableParagraph"/>
              <w:ind w:right="38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</w:t>
            </w:r>
            <w:r w:rsidRPr="00311D46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історії</w:t>
            </w:r>
            <w:r w:rsidRPr="00311D46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та</w:t>
            </w:r>
            <w:r w:rsidRPr="00311D4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всесвітньої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історії</w:t>
            </w:r>
            <w:r w:rsidRPr="00311D46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6-11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класів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шкіл,</w:t>
            </w:r>
            <w:r w:rsidRPr="00311D46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 науки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698 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03.08 2022 року</w:t>
            </w:r>
          </w:p>
        </w:tc>
      </w:tr>
    </w:tbl>
    <w:p w14:paraId="52E6579F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Основи</w:t>
      </w:r>
      <w:r w:rsidRPr="00311D46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правознавства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134745A5" w14:textId="77777777" w:rsidTr="00A528BA">
        <w:trPr>
          <w:trHeight w:val="966"/>
        </w:trPr>
        <w:tc>
          <w:tcPr>
            <w:tcW w:w="709" w:type="dxa"/>
          </w:tcPr>
          <w:p w14:paraId="69BC3DB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7599405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ПРАВОЗНАВСТВО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 07.06.2017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30478935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Мистецтво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37468E4" w14:textId="77777777" w:rsidTr="00A528BA">
        <w:trPr>
          <w:trHeight w:val="696"/>
        </w:trPr>
        <w:tc>
          <w:tcPr>
            <w:tcW w:w="709" w:type="dxa"/>
          </w:tcPr>
          <w:p w14:paraId="43678DE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9-11</w:t>
            </w:r>
          </w:p>
        </w:tc>
        <w:tc>
          <w:tcPr>
            <w:tcW w:w="8930" w:type="dxa"/>
          </w:tcPr>
          <w:p w14:paraId="76BC5E2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МИСТЕЦТВО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9-11 </w:t>
            </w:r>
            <w:r w:rsidRPr="00311D46">
              <w:rPr>
                <w:sz w:val="24"/>
                <w:szCs w:val="24"/>
                <w:lang w:val="uk-UA"/>
              </w:rPr>
              <w:t>класи. Програма для загальноосвітніх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 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13E8B631" w14:textId="77777777" w:rsidR="00995D01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61A23497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Математика.</w:t>
      </w:r>
      <w:r w:rsidRPr="00311D46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Алгебра.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Геометрія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A1FD09B" w14:textId="77777777" w:rsidTr="00A528BA">
        <w:trPr>
          <w:trHeight w:val="843"/>
        </w:trPr>
        <w:tc>
          <w:tcPr>
            <w:tcW w:w="709" w:type="dxa"/>
          </w:tcPr>
          <w:p w14:paraId="26C866F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7121D61B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МАТЕМАТИКА.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399818C" w14:textId="77777777" w:rsidTr="00A528BA">
        <w:trPr>
          <w:trHeight w:val="642"/>
        </w:trPr>
        <w:tc>
          <w:tcPr>
            <w:tcW w:w="709" w:type="dxa"/>
          </w:tcPr>
          <w:p w14:paraId="71929B74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2062A67B" w14:textId="77777777" w:rsidR="00995D01" w:rsidRPr="00311D46" w:rsidRDefault="00995D01" w:rsidP="00A528BA">
            <w:pPr>
              <w:pStyle w:val="TableParagraph"/>
              <w:tabs>
                <w:tab w:val="left" w:pos="1597"/>
                <w:tab w:val="left" w:pos="2930"/>
                <w:tab w:val="left" w:pos="4722"/>
                <w:tab w:val="left" w:pos="5791"/>
                <w:tab w:val="left" w:pos="7373"/>
                <w:tab w:val="left" w:pos="8253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z w:val="24"/>
                <w:szCs w:val="24"/>
                <w:lang w:val="uk-UA"/>
              </w:rPr>
              <w:tab/>
              <w:t>програма</w:t>
            </w:r>
            <w:r w:rsidRPr="00311D46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Математика</w:t>
            </w:r>
            <w:r w:rsidRPr="00311D46">
              <w:rPr>
                <w:sz w:val="24"/>
                <w:szCs w:val="24"/>
                <w:lang w:val="uk-UA"/>
              </w:rPr>
              <w:tab/>
              <w:t>(рівень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стандарту).</w:t>
            </w:r>
            <w:r w:rsidRPr="00311D46">
              <w:rPr>
                <w:sz w:val="24"/>
                <w:szCs w:val="24"/>
                <w:lang w:val="uk-UA"/>
              </w:rPr>
              <w:tab/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330B8890" w14:textId="77777777" w:rsidR="00995D01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5C82D8B3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Біологія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2518942" w14:textId="77777777" w:rsidTr="00A528BA">
        <w:trPr>
          <w:trHeight w:val="966"/>
        </w:trPr>
        <w:tc>
          <w:tcPr>
            <w:tcW w:w="709" w:type="dxa"/>
          </w:tcPr>
          <w:p w14:paraId="22C02372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401C8CC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БІОЛОГІЯ.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19E274F" w14:textId="77777777" w:rsidTr="00A528BA">
        <w:trPr>
          <w:trHeight w:val="645"/>
        </w:trPr>
        <w:tc>
          <w:tcPr>
            <w:tcW w:w="709" w:type="dxa"/>
          </w:tcPr>
          <w:p w14:paraId="2D0B7016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2AD7BDE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Біологія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екологія.</w:t>
            </w:r>
            <w:r w:rsidRPr="00311D46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стандарту).</w:t>
            </w:r>
            <w:r w:rsidRPr="00311D46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 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ЗЗСО,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1B56BEFE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Географія</w:t>
      </w:r>
    </w:p>
    <w:tbl>
      <w:tblPr>
        <w:tblStyle w:val="TableNormal"/>
        <w:tblpPr w:leftFromText="180" w:rightFromText="180" w:vertAnchor="text" w:horzAnchor="margin" w:tblpX="-10" w:tblpY="-2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25"/>
      </w:tblGrid>
      <w:tr w:rsidR="00995D01" w:rsidRPr="00311D46" w14:paraId="3C8DF80B" w14:textId="77777777" w:rsidTr="00A528BA">
        <w:trPr>
          <w:trHeight w:val="642"/>
        </w:trPr>
        <w:tc>
          <w:tcPr>
            <w:tcW w:w="709" w:type="dxa"/>
          </w:tcPr>
          <w:p w14:paraId="69E9E013" w14:textId="77777777" w:rsidR="00995D01" w:rsidRPr="00311D46" w:rsidRDefault="00995D01" w:rsidP="00A528BA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25" w:type="dxa"/>
          </w:tcPr>
          <w:p w14:paraId="4C4635E2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ГЕОГРАФІЯ.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 07.06.2017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427E9DE0" w14:textId="77777777" w:rsidTr="00A528BA">
        <w:trPr>
          <w:trHeight w:val="645"/>
        </w:trPr>
        <w:tc>
          <w:tcPr>
            <w:tcW w:w="709" w:type="dxa"/>
          </w:tcPr>
          <w:p w14:paraId="2D7188C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25" w:type="dxa"/>
          </w:tcPr>
          <w:p w14:paraId="7798F868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Географія.</w:t>
            </w:r>
            <w:r w:rsidRPr="00311D46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7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стандарту),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 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0E7B6A07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Фізика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E2BDD19" w14:textId="77777777" w:rsidTr="00A528BA">
        <w:trPr>
          <w:trHeight w:val="964"/>
        </w:trPr>
        <w:tc>
          <w:tcPr>
            <w:tcW w:w="709" w:type="dxa"/>
          </w:tcPr>
          <w:p w14:paraId="2F9F453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0C3025E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ФІЗИКА.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5DAFC9D" w14:textId="77777777" w:rsidTr="00A528BA">
        <w:trPr>
          <w:trHeight w:val="966"/>
        </w:trPr>
        <w:tc>
          <w:tcPr>
            <w:tcW w:w="709" w:type="dxa"/>
          </w:tcPr>
          <w:p w14:paraId="63CDE66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6D0D64A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Фізика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астрономія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стандарту),</w:t>
            </w:r>
            <w:r w:rsidRPr="00311D46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авторського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колективу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Національної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академії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під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керівництвом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D46">
              <w:rPr>
                <w:sz w:val="24"/>
                <w:szCs w:val="24"/>
                <w:lang w:val="uk-UA"/>
              </w:rPr>
              <w:t>Локтєва</w:t>
            </w:r>
            <w:proofErr w:type="spellEnd"/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В.М.,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2D19D174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Хімія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7E4331C2" w14:textId="77777777" w:rsidTr="00A528BA">
        <w:trPr>
          <w:trHeight w:val="966"/>
        </w:trPr>
        <w:tc>
          <w:tcPr>
            <w:tcW w:w="709" w:type="dxa"/>
          </w:tcPr>
          <w:p w14:paraId="52850E61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558584C4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ХІМІЯ. 9 класи. Програма для загальноосвітніх навчальних закладів,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C895189" w14:textId="77777777" w:rsidTr="00A528BA">
        <w:trPr>
          <w:trHeight w:val="645"/>
        </w:trPr>
        <w:tc>
          <w:tcPr>
            <w:tcW w:w="709" w:type="dxa"/>
          </w:tcPr>
          <w:p w14:paraId="72D8E88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065D18B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Хімія.</w:t>
            </w:r>
            <w:r w:rsidRPr="00311D46">
              <w:rPr>
                <w:spacing w:val="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стандарту).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7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8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ЗЗСО,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7B09CBAF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Трудове</w:t>
      </w:r>
      <w:r w:rsidRPr="00311D46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навчання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00BECC9D" w14:textId="77777777" w:rsidTr="00A528BA">
        <w:trPr>
          <w:trHeight w:val="966"/>
        </w:trPr>
        <w:tc>
          <w:tcPr>
            <w:tcW w:w="709" w:type="dxa"/>
          </w:tcPr>
          <w:p w14:paraId="41D7ED6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3BACFB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ТРУДОВЕ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НАВЧАННЯ.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 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 804</w:t>
            </w:r>
          </w:p>
        </w:tc>
      </w:tr>
    </w:tbl>
    <w:p w14:paraId="32BC5A8F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Технології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1D3C6B5F" w14:textId="77777777" w:rsidTr="00A528BA">
        <w:trPr>
          <w:trHeight w:val="642"/>
        </w:trPr>
        <w:tc>
          <w:tcPr>
            <w:tcW w:w="709" w:type="dxa"/>
          </w:tcPr>
          <w:p w14:paraId="7EEAEA4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lastRenderedPageBreak/>
              <w:t>10-11</w:t>
            </w:r>
          </w:p>
        </w:tc>
        <w:tc>
          <w:tcPr>
            <w:tcW w:w="8930" w:type="dxa"/>
          </w:tcPr>
          <w:p w14:paraId="152A9254" w14:textId="77777777" w:rsidR="00995D01" w:rsidRPr="00311D46" w:rsidRDefault="00995D01" w:rsidP="00A528BA">
            <w:pPr>
              <w:pStyle w:val="TableParagraph"/>
              <w:tabs>
                <w:tab w:val="left" w:pos="1700"/>
                <w:tab w:val="left" w:pos="3211"/>
                <w:tab w:val="left" w:pos="3997"/>
                <w:tab w:val="left" w:pos="6365"/>
                <w:tab w:val="left" w:pos="8116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Навчальні</w:t>
            </w:r>
            <w:r w:rsidRPr="00311D46">
              <w:rPr>
                <w:sz w:val="24"/>
                <w:szCs w:val="24"/>
                <w:lang w:val="uk-UA"/>
              </w:rPr>
              <w:tab/>
              <w:t>програми</w:t>
            </w:r>
            <w:r w:rsidRPr="00311D46">
              <w:rPr>
                <w:sz w:val="24"/>
                <w:szCs w:val="24"/>
                <w:lang w:val="uk-UA"/>
              </w:rPr>
              <w:tab/>
              <w:t>для</w:t>
            </w:r>
            <w:r w:rsidRPr="00311D46">
              <w:rPr>
                <w:sz w:val="24"/>
                <w:szCs w:val="24"/>
                <w:lang w:val="uk-UA"/>
              </w:rPr>
              <w:tab/>
              <w:t>загальноосвітніх</w:t>
            </w:r>
            <w:r w:rsidRPr="00311D46">
              <w:rPr>
                <w:sz w:val="24"/>
                <w:szCs w:val="24"/>
                <w:lang w:val="uk-UA"/>
              </w:rPr>
              <w:tab/>
              <w:t>навчальних закладів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31EFE099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Інформатика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7268E32" w14:textId="77777777" w:rsidTr="00A528BA">
        <w:trPr>
          <w:trHeight w:val="964"/>
        </w:trPr>
        <w:tc>
          <w:tcPr>
            <w:tcW w:w="709" w:type="dxa"/>
          </w:tcPr>
          <w:p w14:paraId="5A88133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31550ED3" w14:textId="77777777" w:rsidR="00995D01" w:rsidRPr="00311D46" w:rsidRDefault="00995D01" w:rsidP="00A528BA">
            <w:pPr>
              <w:pStyle w:val="TableParagraph"/>
              <w:ind w:right="391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ІНФОРМАТИКА. 9 класи. Програма для загальноосвітніх навчальних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 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 07.06.2017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5E93341" w14:textId="77777777" w:rsidTr="00A528BA">
        <w:trPr>
          <w:trHeight w:val="645"/>
        </w:trPr>
        <w:tc>
          <w:tcPr>
            <w:tcW w:w="709" w:type="dxa"/>
          </w:tcPr>
          <w:p w14:paraId="0D29C9F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1735CC3E" w14:textId="77777777" w:rsidR="00995D01" w:rsidRPr="00311D46" w:rsidRDefault="00995D01" w:rsidP="00A528BA">
            <w:pPr>
              <w:pStyle w:val="TableParagraph"/>
              <w:tabs>
                <w:tab w:val="left" w:pos="1582"/>
                <w:tab w:val="left" w:pos="2904"/>
                <w:tab w:val="left" w:pos="4762"/>
                <w:tab w:val="left" w:pos="5818"/>
                <w:tab w:val="left" w:pos="7382"/>
                <w:tab w:val="left" w:pos="8251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z w:val="24"/>
                <w:szCs w:val="24"/>
                <w:lang w:val="uk-UA"/>
              </w:rPr>
              <w:tab/>
              <w:t>програма</w:t>
            </w:r>
            <w:r w:rsidRPr="00311D46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Інформатика</w:t>
            </w:r>
            <w:r w:rsidRPr="00311D46">
              <w:rPr>
                <w:sz w:val="24"/>
                <w:szCs w:val="24"/>
                <w:lang w:val="uk-UA"/>
              </w:rPr>
              <w:tab/>
              <w:t>(рівень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стандарту).</w:t>
            </w:r>
            <w:r w:rsidRPr="00311D46">
              <w:rPr>
                <w:sz w:val="24"/>
                <w:szCs w:val="24"/>
                <w:lang w:val="uk-UA"/>
              </w:rPr>
              <w:tab/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5E5FF816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Основи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здоров'я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6D40C0D" w14:textId="77777777" w:rsidTr="00A528BA">
        <w:trPr>
          <w:trHeight w:val="966"/>
        </w:trPr>
        <w:tc>
          <w:tcPr>
            <w:tcW w:w="709" w:type="dxa"/>
          </w:tcPr>
          <w:p w14:paraId="22BD5C08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558051E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ОСНОВИ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ЗДОРОВ'Я.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 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 804</w:t>
            </w:r>
          </w:p>
        </w:tc>
      </w:tr>
    </w:tbl>
    <w:p w14:paraId="7FDF1A79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Фізична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культура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6FE46008" w14:textId="77777777" w:rsidTr="00A528BA">
        <w:trPr>
          <w:trHeight w:val="966"/>
        </w:trPr>
        <w:tc>
          <w:tcPr>
            <w:tcW w:w="709" w:type="dxa"/>
          </w:tcPr>
          <w:p w14:paraId="2D07864D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4B7F2A5" w14:textId="77777777" w:rsidR="00995D01" w:rsidRPr="00311D46" w:rsidRDefault="00995D01" w:rsidP="00A528BA">
            <w:pPr>
              <w:pStyle w:val="TableParagraph"/>
              <w:ind w:right="123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 ПРОГРАМАЗ ФІЗИЧНОЇ КУЛЬТУРИ для загальноосвітніх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(затверджена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 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1407)</w:t>
            </w:r>
          </w:p>
        </w:tc>
      </w:tr>
      <w:tr w:rsidR="00995D01" w:rsidRPr="00311D46" w14:paraId="766A6FE0" w14:textId="77777777" w:rsidTr="00A528BA">
        <w:trPr>
          <w:trHeight w:val="965"/>
        </w:trPr>
        <w:tc>
          <w:tcPr>
            <w:tcW w:w="709" w:type="dxa"/>
          </w:tcPr>
          <w:p w14:paraId="274506A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1E1DC064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ФІЗИЧНОЇ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КУЛЬТУРИ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 загальноосвітніх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</w:t>
            </w:r>
            <w:r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–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11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  <w:lang w:val="uk-UA"/>
              </w:rPr>
              <w:t>,      ,,,    ,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 МОН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6C52E360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Мистецтво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45DF9902" w14:textId="77777777" w:rsidTr="00A528BA">
        <w:trPr>
          <w:trHeight w:val="964"/>
        </w:trPr>
        <w:tc>
          <w:tcPr>
            <w:tcW w:w="709" w:type="dxa"/>
          </w:tcPr>
          <w:p w14:paraId="42E9D59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FB38AC6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МИСТЕЦТВО.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9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Міністерства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освіти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науки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07.06.2017 №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2DFDBBB8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Захист</w:t>
      </w:r>
      <w:r w:rsidRPr="00311D46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України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660130" w14:paraId="61C6CDE9" w14:textId="77777777" w:rsidTr="00A528BA">
        <w:trPr>
          <w:trHeight w:val="966"/>
        </w:trPr>
        <w:tc>
          <w:tcPr>
            <w:tcW w:w="709" w:type="dxa"/>
          </w:tcPr>
          <w:p w14:paraId="7A173B16" w14:textId="77777777" w:rsidR="00995D01" w:rsidRPr="00660130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660130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6842B280" w14:textId="77777777" w:rsidR="00995D01" w:rsidRPr="00660130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660130">
              <w:rPr>
                <w:sz w:val="24"/>
                <w:szCs w:val="24"/>
                <w:lang w:val="uk-UA"/>
              </w:rPr>
              <w:t>Навчальна програма «Захист Вітчизни, для навчальних закладів системи</w:t>
            </w:r>
            <w:r w:rsidRPr="00660130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загальної</w:t>
            </w:r>
            <w:r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середньої</w:t>
            </w:r>
            <w:r w:rsidRPr="00660130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освіти</w:t>
            </w:r>
            <w:r w:rsidRPr="00660130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(рівень</w:t>
            </w:r>
            <w:r w:rsidRPr="00660130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стандарту)»,</w:t>
            </w:r>
            <w:r w:rsidRPr="00660130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затверджена</w:t>
            </w:r>
            <w:r w:rsidRPr="00660130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наказом</w:t>
            </w:r>
            <w:r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МОН України</w:t>
            </w:r>
            <w:r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від</w:t>
            </w:r>
            <w:r w:rsidRPr="00660130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23.10.2017</w:t>
            </w:r>
            <w:r w:rsidRPr="00660130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№</w:t>
            </w:r>
            <w:r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660130">
              <w:rPr>
                <w:sz w:val="24"/>
                <w:szCs w:val="24"/>
                <w:lang w:val="uk-UA"/>
              </w:rPr>
              <w:t>1407</w:t>
            </w:r>
            <w:r w:rsidRPr="00660130">
              <w:rPr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r w:rsidRPr="00660130">
              <w:rPr>
                <w:color w:val="2C2F34"/>
                <w:sz w:val="24"/>
                <w:szCs w:val="24"/>
                <w:shd w:val="clear" w:color="auto" w:fill="FFFFFF"/>
                <w:lang w:val="uk-UA"/>
              </w:rPr>
              <w:t>зі змінами (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затверджених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наказом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Міністерства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науки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20.06.2025 № 890, у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Типовій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освітній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програмі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закладів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III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ступеня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затвердженій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наказом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МОН </w:t>
            </w:r>
            <w:proofErr w:type="spellStart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60130">
              <w:rPr>
                <w:i/>
                <w:iCs/>
                <w:color w:val="2C2F34"/>
                <w:sz w:val="24"/>
                <w:szCs w:val="24"/>
                <w:shd w:val="clear" w:color="auto" w:fill="FFFFFF"/>
              </w:rPr>
              <w:t xml:space="preserve"> 20.04.2018 № 408)</w:t>
            </w:r>
            <w:r w:rsidRPr="00660130">
              <w:rPr>
                <w:color w:val="2C2F34"/>
                <w:sz w:val="24"/>
                <w:szCs w:val="24"/>
                <w:shd w:val="clear" w:color="auto" w:fill="FFFFFF"/>
              </w:rPr>
              <w:t>,</w:t>
            </w:r>
          </w:p>
        </w:tc>
      </w:tr>
    </w:tbl>
    <w:p w14:paraId="6881FAD4" w14:textId="12D24613" w:rsidR="00995D01" w:rsidRPr="00995D01" w:rsidRDefault="00995D01" w:rsidP="00995D01">
      <w:pPr>
        <w:tabs>
          <w:tab w:val="left" w:pos="1155"/>
        </w:tabs>
        <w:rPr>
          <w:rFonts w:ascii="Times New Roman" w:hAnsi="Times New Roman" w:cs="Times New Roman"/>
        </w:rPr>
      </w:pPr>
    </w:p>
    <w:sectPr w:rsidR="00995D01" w:rsidRPr="00995D01" w:rsidSect="00074EC1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9687" w14:textId="77777777" w:rsidR="00326032" w:rsidRDefault="00326032" w:rsidP="00995D01">
      <w:pPr>
        <w:spacing w:after="0" w:line="240" w:lineRule="auto"/>
      </w:pPr>
      <w:r>
        <w:separator/>
      </w:r>
    </w:p>
  </w:endnote>
  <w:endnote w:type="continuationSeparator" w:id="0">
    <w:p w14:paraId="7F20381B" w14:textId="77777777" w:rsidR="00326032" w:rsidRDefault="00326032" w:rsidP="0099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D985" w14:textId="77777777" w:rsidR="00326032" w:rsidRDefault="00326032" w:rsidP="00995D01">
      <w:pPr>
        <w:spacing w:after="0" w:line="240" w:lineRule="auto"/>
      </w:pPr>
      <w:r>
        <w:separator/>
      </w:r>
    </w:p>
  </w:footnote>
  <w:footnote w:type="continuationSeparator" w:id="0">
    <w:p w14:paraId="5BBDD1E7" w14:textId="77777777" w:rsidR="00326032" w:rsidRDefault="00326032" w:rsidP="00995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EB"/>
    <w:rsid w:val="00030D83"/>
    <w:rsid w:val="00074EC1"/>
    <w:rsid w:val="00326032"/>
    <w:rsid w:val="003C6AF8"/>
    <w:rsid w:val="003F0F99"/>
    <w:rsid w:val="00547B57"/>
    <w:rsid w:val="005D01EB"/>
    <w:rsid w:val="00660130"/>
    <w:rsid w:val="00761AF7"/>
    <w:rsid w:val="007B595F"/>
    <w:rsid w:val="00816EA0"/>
    <w:rsid w:val="00880143"/>
    <w:rsid w:val="00955D5B"/>
    <w:rsid w:val="00995D01"/>
    <w:rsid w:val="00D45F75"/>
    <w:rsid w:val="00DF7A2C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697"/>
  <w15:chartTrackingRefBased/>
  <w15:docId w15:val="{B4295A87-3823-4D5F-A666-D6FB8DD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0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0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E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0D8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D83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99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95D01"/>
  </w:style>
  <w:style w:type="paragraph" w:styleId="af0">
    <w:name w:val="footer"/>
    <w:basedOn w:val="a"/>
    <w:link w:val="af1"/>
    <w:uiPriority w:val="99"/>
    <w:unhideWhenUsed/>
    <w:rsid w:val="0099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95D01"/>
  </w:style>
  <w:style w:type="table" w:styleId="af2">
    <w:name w:val="Table Grid"/>
    <w:basedOn w:val="a1"/>
    <w:uiPriority w:val="59"/>
    <w:rsid w:val="00995D0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5732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15</cp:revision>
  <dcterms:created xsi:type="dcterms:W3CDTF">2025-09-09T06:39:00Z</dcterms:created>
  <dcterms:modified xsi:type="dcterms:W3CDTF">2025-09-09T09:01:00Z</dcterms:modified>
</cp:coreProperties>
</file>